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062" w:rsidRDefault="00386062" w:rsidP="00F0044F">
      <w:pPr>
        <w:jc w:val="center"/>
        <w:rPr>
          <w:b/>
        </w:rPr>
      </w:pPr>
    </w:p>
    <w:p w:rsidR="005042A0" w:rsidRDefault="00A23BE7" w:rsidP="00F0044F">
      <w:pPr>
        <w:jc w:val="center"/>
        <w:rPr>
          <w:b/>
        </w:rPr>
      </w:pPr>
      <w:r>
        <w:rPr>
          <w:b/>
        </w:rPr>
        <w:t>М</w:t>
      </w:r>
      <w:r w:rsidR="005042A0">
        <w:rPr>
          <w:b/>
        </w:rPr>
        <w:t>ЕРЫ БЕЗОПАСНОСНОСТИ НА ВОДОЕМАХ В ОСЕННЕ-ЗИМНИЙ ПЕРИОД</w:t>
      </w:r>
    </w:p>
    <w:p w:rsidR="005042A0" w:rsidRDefault="005042A0" w:rsidP="00F0044F">
      <w:pPr>
        <w:jc w:val="center"/>
        <w:rPr>
          <w:b/>
        </w:rPr>
      </w:pPr>
    </w:p>
    <w:p w:rsidR="002508EF" w:rsidRDefault="002508EF" w:rsidP="00F0044F">
      <w:pPr>
        <w:jc w:val="center"/>
        <w:rPr>
          <w:b/>
        </w:rPr>
      </w:pPr>
      <w:r>
        <w:rPr>
          <w:b/>
        </w:rPr>
        <w:t xml:space="preserve">Уважаемые </w:t>
      </w:r>
      <w:proofErr w:type="gramStart"/>
      <w:r>
        <w:rPr>
          <w:b/>
        </w:rPr>
        <w:t>жители</w:t>
      </w:r>
      <w:proofErr w:type="gramEnd"/>
      <w:r>
        <w:rPr>
          <w:b/>
        </w:rPr>
        <w:t xml:space="preserve"> ЗАТО Северск!</w:t>
      </w:r>
    </w:p>
    <w:p w:rsidR="00A84DBA" w:rsidRDefault="00A84DBA" w:rsidP="00F0044F">
      <w:pPr>
        <w:jc w:val="center"/>
        <w:rPr>
          <w:b/>
        </w:rPr>
      </w:pPr>
    </w:p>
    <w:p w:rsidR="00C95C9D" w:rsidRDefault="00C95C9D" w:rsidP="00C95C9D">
      <w:pPr>
        <w:ind w:firstLine="709"/>
        <w:jc w:val="both"/>
      </w:pPr>
      <w:r>
        <w:t>С</w:t>
      </w:r>
      <w:r w:rsidR="002508EF">
        <w:t xml:space="preserve"> </w:t>
      </w:r>
      <w:r w:rsidR="0040202F">
        <w:t>наступлением первых</w:t>
      </w:r>
      <w:r>
        <w:t xml:space="preserve"> заморозков вода в водоемах покрывается льдом. С образованием первого льда люди выходят на водоем</w:t>
      </w:r>
      <w:r w:rsidR="00A23BE7">
        <w:t xml:space="preserve"> </w:t>
      </w:r>
      <w:r>
        <w:t xml:space="preserve">по различным причинам. Но нельзя забывать о серьезной </w:t>
      </w:r>
      <w:r w:rsidR="00F84D30">
        <w:t xml:space="preserve">опасности, </w:t>
      </w:r>
      <w:proofErr w:type="gramStart"/>
      <w:r w:rsidR="00F84D30">
        <w:t>которую</w:t>
      </w:r>
      <w:proofErr w:type="gramEnd"/>
      <w:r w:rsidR="00F84D30">
        <w:t xml:space="preserve"> таят в себе замерзшие водоемы. Первый лед очень коварен. Не торопитесь выходить на первый лед, он только кажется прочным, а на самом деле он тонкий, слабый и не выдержит тяжести не только взрослого человека, </w:t>
      </w:r>
      <w:r w:rsidR="00224D07">
        <w:t>но</w:t>
      </w:r>
      <w:r w:rsidR="00F84D30">
        <w:t xml:space="preserve"> и ребенка.</w:t>
      </w:r>
    </w:p>
    <w:p w:rsidR="00F84D30" w:rsidRPr="001E45A6" w:rsidRDefault="00F84D30" w:rsidP="00C95C9D">
      <w:pPr>
        <w:ind w:firstLine="709"/>
        <w:jc w:val="both"/>
        <w:rPr>
          <w:b/>
        </w:rPr>
      </w:pPr>
      <w:r>
        <w:t xml:space="preserve"> </w:t>
      </w:r>
      <w:r w:rsidRPr="001E45A6">
        <w:rPr>
          <w:b/>
        </w:rPr>
        <w:t>Как опред</w:t>
      </w:r>
      <w:r w:rsidR="006D121F" w:rsidRPr="001E45A6">
        <w:rPr>
          <w:b/>
        </w:rPr>
        <w:t>елить, когда и где можно ходить по льду без опасности провалиться:</w:t>
      </w:r>
    </w:p>
    <w:p w:rsidR="006D121F" w:rsidRDefault="0040202F" w:rsidP="00C95C9D">
      <w:pPr>
        <w:ind w:firstLine="709"/>
        <w:jc w:val="both"/>
      </w:pPr>
      <w:r w:rsidRPr="0040202F">
        <w:t>1</w:t>
      </w:r>
      <w:r>
        <w:t>. Б</w:t>
      </w:r>
      <w:r w:rsidR="006D121F">
        <w:t>езопаснее всего переходить водоем по прозрачному с зеленоватым ил</w:t>
      </w:r>
      <w:r w:rsidR="009B3EBB">
        <w:t>и синеватым оттенком льда</w:t>
      </w:r>
      <w:r w:rsidR="006D121F">
        <w:t xml:space="preserve"> при толщине не менее </w:t>
      </w:r>
      <w:smartTag w:uri="urn:schemas-microsoft-com:office:smarttags" w:element="metricconverter">
        <w:smartTagPr>
          <w:attr w:name="ProductID" w:val="7 см"/>
        </w:smartTagPr>
        <w:r w:rsidR="006D121F">
          <w:t>7 см</w:t>
        </w:r>
      </w:smartTag>
      <w:r>
        <w:t>.</w:t>
      </w:r>
    </w:p>
    <w:p w:rsidR="006D121F" w:rsidRDefault="0040202F" w:rsidP="00C95C9D">
      <w:pPr>
        <w:ind w:firstLine="709"/>
        <w:jc w:val="both"/>
      </w:pPr>
      <w:r>
        <w:t>2. П</w:t>
      </w:r>
      <w:r w:rsidR="006D121F">
        <w:t>режде чем встать на лед нужно убедиться в его прочности</w:t>
      </w:r>
      <w:r>
        <w:t xml:space="preserve">, используя для этого </w:t>
      </w:r>
      <w:r w:rsidR="006D121F">
        <w:t>палку. Категорически запрещается испытывать прочност</w:t>
      </w:r>
      <w:r>
        <w:t>ь льда ударом ноги или прыжками.</w:t>
      </w:r>
    </w:p>
    <w:p w:rsidR="006D121F" w:rsidRDefault="0040202F" w:rsidP="00C95C9D">
      <w:pPr>
        <w:ind w:firstLine="709"/>
        <w:jc w:val="both"/>
      </w:pPr>
      <w:r>
        <w:t>3.</w:t>
      </w:r>
      <w:r w:rsidR="001E45A6">
        <w:t> </w:t>
      </w:r>
      <w:r>
        <w:t>О</w:t>
      </w:r>
      <w:r w:rsidR="001E45A6">
        <w:t>собенно осторожно надо спускаться с берега: подо льдом может быть воздух, возможны трещины.</w:t>
      </w:r>
    </w:p>
    <w:p w:rsidR="001E45A6" w:rsidRPr="0040202F" w:rsidRDefault="0040202F" w:rsidP="00C95C9D">
      <w:pPr>
        <w:ind w:firstLine="709"/>
        <w:jc w:val="both"/>
        <w:rPr>
          <w:b/>
        </w:rPr>
      </w:pPr>
      <w:r>
        <w:rPr>
          <w:b/>
        </w:rPr>
        <w:t>Рыбакам необходимо</w:t>
      </w:r>
      <w:r w:rsidR="008B6DF4" w:rsidRPr="0040202F">
        <w:rPr>
          <w:b/>
        </w:rPr>
        <w:t xml:space="preserve"> в целях безопасности соблюдать следующие правила:</w:t>
      </w:r>
    </w:p>
    <w:p w:rsidR="008B6DF4" w:rsidRDefault="0040202F" w:rsidP="00C95C9D">
      <w:pPr>
        <w:ind w:firstLine="709"/>
        <w:jc w:val="both"/>
      </w:pPr>
      <w:r>
        <w:t>1. Не пробивать рядом много лунок.</w:t>
      </w:r>
    </w:p>
    <w:p w:rsidR="008B6DF4" w:rsidRDefault="0040202F" w:rsidP="00C95C9D">
      <w:pPr>
        <w:ind w:firstLine="709"/>
        <w:jc w:val="both"/>
      </w:pPr>
      <w:r>
        <w:t>2. Н</w:t>
      </w:r>
      <w:r w:rsidR="008B6DF4">
        <w:t xml:space="preserve">е собираться </w:t>
      </w:r>
      <w:r>
        <w:t>большими группами в одном месте.</w:t>
      </w:r>
    </w:p>
    <w:p w:rsidR="00224D07" w:rsidRDefault="0040202F" w:rsidP="00C95C9D">
      <w:pPr>
        <w:ind w:firstLine="709"/>
        <w:jc w:val="both"/>
      </w:pPr>
      <w:r>
        <w:t>3. Н</w:t>
      </w:r>
      <w:r w:rsidR="005042A0">
        <w:t>е</w:t>
      </w:r>
      <w:r w:rsidR="008B6DF4">
        <w:t xml:space="preserve"> пробивать лунки на переправах.</w:t>
      </w:r>
    </w:p>
    <w:p w:rsidR="009B3EBB" w:rsidRDefault="009B3EBB" w:rsidP="009B3EBB">
      <w:pPr>
        <w:ind w:firstLine="709"/>
        <w:jc w:val="both"/>
      </w:pPr>
      <w:r>
        <w:t>4. </w:t>
      </w:r>
      <w:r w:rsidRPr="009B3EBB">
        <w:t>Во время нахождения на льду рекомендуется надевать спасательные жилеты.</w:t>
      </w:r>
    </w:p>
    <w:p w:rsidR="004A679E" w:rsidRPr="00993378" w:rsidRDefault="00CA1A84" w:rsidP="00224D07">
      <w:pPr>
        <w:ind w:firstLine="709"/>
        <w:jc w:val="both"/>
        <w:rPr>
          <w:b/>
        </w:rPr>
      </w:pPr>
      <w:r w:rsidRPr="00993378">
        <w:rPr>
          <w:b/>
        </w:rPr>
        <w:t>Как вести себя в тех случаях, когда человек провалился под лед:</w:t>
      </w:r>
    </w:p>
    <w:p w:rsidR="004A679E" w:rsidRDefault="0040202F" w:rsidP="0040202F">
      <w:pPr>
        <w:ind w:firstLine="709"/>
        <w:jc w:val="both"/>
      </w:pPr>
      <w:r>
        <w:t>1. П</w:t>
      </w:r>
      <w:r w:rsidR="00CA1A84">
        <w:t>опав в беду, сразу звать на помо</w:t>
      </w:r>
      <w:r>
        <w:t>щь.</w:t>
      </w:r>
    </w:p>
    <w:p w:rsidR="006B0B66" w:rsidRDefault="0040202F" w:rsidP="0040202F">
      <w:pPr>
        <w:ind w:firstLine="709"/>
        <w:jc w:val="both"/>
      </w:pPr>
      <w:r>
        <w:t>2. П</w:t>
      </w:r>
      <w:r w:rsidR="006B0B66">
        <w:t>опытаться освободиться от верхней одежды и обуви</w:t>
      </w:r>
      <w:r w:rsidR="00993378">
        <w:t>, быстро намокшая одежд</w:t>
      </w:r>
      <w:r>
        <w:t>а тянет провалившегося под воду.</w:t>
      </w:r>
    </w:p>
    <w:p w:rsidR="003B2BE2" w:rsidRDefault="0040202F" w:rsidP="0040202F">
      <w:pPr>
        <w:ind w:firstLine="709"/>
        <w:jc w:val="both"/>
      </w:pPr>
      <w:r>
        <w:t>3. С</w:t>
      </w:r>
      <w:r w:rsidR="00CA1A84">
        <w:t>ледует опереться локтями об лед, перевести тело в горизонтальное положение так, чтобы</w:t>
      </w:r>
      <w:r w:rsidR="006B0B66">
        <w:t xml:space="preserve"> ноги оказались у поверхности воды, затем ближнюю к кромке ногу осторожно вынести на лед</w:t>
      </w:r>
      <w:r w:rsidR="00224D07">
        <w:t xml:space="preserve"> </w:t>
      </w:r>
      <w:r w:rsidR="006B0B66">
        <w:t>и затем</w:t>
      </w:r>
      <w:r w:rsidR="0067245B">
        <w:t>,</w:t>
      </w:r>
      <w:r w:rsidR="006B0B66">
        <w:t xml:space="preserve"> переворачиваясь на спину, выбраться из пролома и без резких движений, не вставая, отползти и</w:t>
      </w:r>
      <w:r w:rsidR="00993378">
        <w:t>ли откатиться от опасного места.</w:t>
      </w:r>
    </w:p>
    <w:p w:rsidR="00993378" w:rsidRDefault="003B2BE2" w:rsidP="0040202F">
      <w:pPr>
        <w:ind w:firstLine="709"/>
        <w:jc w:val="both"/>
      </w:pPr>
      <w:r>
        <w:t>4. К берегу двигаться ползком или перекатываясь, по своим следам.</w:t>
      </w:r>
    </w:p>
    <w:p w:rsidR="006B0B66" w:rsidRPr="000F3A8E" w:rsidRDefault="00993378" w:rsidP="00C95C9D">
      <w:pPr>
        <w:ind w:firstLine="709"/>
        <w:jc w:val="both"/>
        <w:rPr>
          <w:b/>
        </w:rPr>
      </w:pPr>
      <w:r w:rsidRPr="000F3A8E">
        <w:rPr>
          <w:b/>
        </w:rPr>
        <w:t>Что делать, если на Ваших глазах человек провалился под лед:</w:t>
      </w:r>
    </w:p>
    <w:p w:rsidR="00993378" w:rsidRDefault="00993378" w:rsidP="00C95C9D">
      <w:pPr>
        <w:ind w:firstLine="709"/>
        <w:jc w:val="both"/>
      </w:pPr>
      <w:r>
        <w:t xml:space="preserve">Немедленно крикните ему, что идете на помощь. К полынье приближайтесь ползком, широко </w:t>
      </w:r>
      <w:r w:rsidR="00AD5266">
        <w:t>раскинув руки. По возможности подложите под себя лыжи, доску, фанеру – для увеличения площади опоры и ползите на них. Не подползайте к самому краю льда – провалитесь сами. Не доползая до полыньи</w:t>
      </w:r>
      <w:r w:rsidR="000F3A8E">
        <w:t>, протяните пострадавшему шест (с веревочной петлей), ремни, шарфы, лыжи. Бросать связанные ремни, шарфы или доски нужно за 3-</w:t>
      </w:r>
      <w:smartTag w:uri="urn:schemas-microsoft-com:office:smarttags" w:element="metricconverter">
        <w:smartTagPr>
          <w:attr w:name="ProductID" w:val="4 метра"/>
        </w:smartTagPr>
        <w:r w:rsidR="000F3A8E">
          <w:t>4 метра</w:t>
        </w:r>
      </w:smartTag>
      <w:r w:rsidR="000F3A8E">
        <w:t xml:space="preserve"> до кромки льда.</w:t>
      </w:r>
    </w:p>
    <w:p w:rsidR="009B3EBB" w:rsidRDefault="009B3EBB" w:rsidP="00C95C9D">
      <w:pPr>
        <w:ind w:firstLine="709"/>
        <w:jc w:val="both"/>
      </w:pPr>
      <w:r>
        <w:t>Если используете шарф или веревку, на конце, который бросаете пострадавшему, завяжите узел, замерзшие руки соскальзывают, он может не удержать.</w:t>
      </w:r>
    </w:p>
    <w:p w:rsidR="000F3A8E" w:rsidRDefault="000F3A8E" w:rsidP="00C95C9D">
      <w:pPr>
        <w:ind w:firstLine="709"/>
        <w:jc w:val="both"/>
      </w:pPr>
      <w:r>
        <w:t>Извлеченного из воды человека нужно немедленно отвести в тепло и оказать ему первую помощь: переодеть в сухую одежду, согреть, напоить теплым напитком.</w:t>
      </w:r>
    </w:p>
    <w:p w:rsidR="008A1F9D" w:rsidRPr="008A1F9D" w:rsidRDefault="008A1F9D" w:rsidP="00C95C9D">
      <w:pPr>
        <w:ind w:firstLine="709"/>
        <w:jc w:val="both"/>
        <w:rPr>
          <w:b/>
        </w:rPr>
      </w:pPr>
      <w:r w:rsidRPr="008A1F9D">
        <w:rPr>
          <w:b/>
        </w:rPr>
        <w:t>Использование ледовых переправ.</w:t>
      </w:r>
    </w:p>
    <w:p w:rsidR="008A1F9D" w:rsidRDefault="008A1F9D" w:rsidP="00C95C9D">
      <w:pPr>
        <w:ind w:firstLine="709"/>
        <w:jc w:val="both"/>
      </w:pPr>
      <w:r>
        <w:t>Ледовые переправы являются источником повышенной опасности. Правила пользования ледовыми переправами установлены приказом МЧС России от 30.09.2020 № 731. При пользовании ледовой переправой необходимо:</w:t>
      </w:r>
    </w:p>
    <w:p w:rsidR="008A1F9D" w:rsidRDefault="008A1F9D" w:rsidP="00C95C9D">
      <w:pPr>
        <w:ind w:firstLine="709"/>
        <w:jc w:val="both"/>
      </w:pPr>
      <w:r>
        <w:t>- соблюдать установленный режим пользования переправой с учетом ее конструктивных особенностей, пропускной и несущей способности, обеспечивающих безопасные условия движения транспорт</w:t>
      </w:r>
      <w:r w:rsidR="0067245B">
        <w:t>а</w:t>
      </w:r>
      <w:r>
        <w:t xml:space="preserve"> и пешеходов;</w:t>
      </w:r>
    </w:p>
    <w:p w:rsidR="008A1F9D" w:rsidRDefault="008A1F9D" w:rsidP="00C95C9D">
      <w:pPr>
        <w:ind w:firstLine="709"/>
        <w:jc w:val="both"/>
      </w:pPr>
      <w:r>
        <w:t>- передвигаться по ледовой переправе в границах, обозначенных ограничительными вехами;</w:t>
      </w:r>
    </w:p>
    <w:p w:rsidR="0067245B" w:rsidRDefault="0067245B" w:rsidP="00C95C9D">
      <w:pPr>
        <w:ind w:firstLine="709"/>
        <w:jc w:val="both"/>
      </w:pPr>
      <w:r>
        <w:t>- перед началом движения по ледовой переправе ознакомиться со схемой ледовой переправы с отметкой опасных участков, номерами телефонов подразделений аварийно-спасательных служб и формирований.</w:t>
      </w:r>
    </w:p>
    <w:p w:rsidR="00224D07" w:rsidRDefault="000F3A8E" w:rsidP="000F3A8E">
      <w:pPr>
        <w:ind w:firstLine="709"/>
        <w:jc w:val="center"/>
        <w:rPr>
          <w:b/>
        </w:rPr>
      </w:pPr>
      <w:r w:rsidRPr="00224D07">
        <w:rPr>
          <w:b/>
        </w:rPr>
        <w:t>Не рискуйте своей жизнью!</w:t>
      </w:r>
      <w:r w:rsidR="00386062">
        <w:rPr>
          <w:b/>
        </w:rPr>
        <w:t xml:space="preserve"> </w:t>
      </w:r>
      <w:r w:rsidRPr="00224D07">
        <w:rPr>
          <w:b/>
        </w:rPr>
        <w:t>Соблюдайте правила безопасно</w:t>
      </w:r>
      <w:r w:rsidR="000D2CCF">
        <w:rPr>
          <w:b/>
        </w:rPr>
        <w:t>го</w:t>
      </w:r>
      <w:r w:rsidRPr="00224D07">
        <w:rPr>
          <w:b/>
        </w:rPr>
        <w:t xml:space="preserve"> </w:t>
      </w:r>
      <w:r w:rsidR="000D2CCF">
        <w:rPr>
          <w:b/>
        </w:rPr>
        <w:t xml:space="preserve">поведения на </w:t>
      </w:r>
      <w:proofErr w:type="gramStart"/>
      <w:r w:rsidR="000D2CCF">
        <w:rPr>
          <w:b/>
        </w:rPr>
        <w:t>водоемах</w:t>
      </w:r>
      <w:proofErr w:type="gramEnd"/>
      <w:r w:rsidR="000D2CCF">
        <w:rPr>
          <w:b/>
        </w:rPr>
        <w:t>!</w:t>
      </w:r>
    </w:p>
    <w:p w:rsidR="000D2CCF" w:rsidRDefault="000D2CCF" w:rsidP="000F3A8E">
      <w:pPr>
        <w:ind w:firstLine="709"/>
        <w:jc w:val="center"/>
        <w:rPr>
          <w:b/>
        </w:rPr>
      </w:pPr>
    </w:p>
    <w:p w:rsidR="008A1F9D" w:rsidRDefault="00224D07" w:rsidP="002508EF">
      <w:pPr>
        <w:ind w:firstLine="709"/>
        <w:jc w:val="center"/>
      </w:pPr>
      <w:r w:rsidRPr="00224D07">
        <w:t xml:space="preserve">Управление </w:t>
      </w:r>
      <w:r>
        <w:t xml:space="preserve">ЧС </w:t>
      </w:r>
      <w:proofErr w:type="gramStart"/>
      <w:r>
        <w:t>Администрации</w:t>
      </w:r>
      <w:proofErr w:type="gramEnd"/>
      <w:r>
        <w:t xml:space="preserve"> ЗАТО Северск, </w:t>
      </w:r>
    </w:p>
    <w:p w:rsidR="00224D07" w:rsidRDefault="00224D07" w:rsidP="002508EF">
      <w:pPr>
        <w:ind w:firstLine="709"/>
        <w:jc w:val="center"/>
      </w:pPr>
      <w:r>
        <w:t xml:space="preserve">Курсы ГО </w:t>
      </w:r>
      <w:r w:rsidR="005042A0">
        <w:t xml:space="preserve">МКУ </w:t>
      </w:r>
      <w:proofErr w:type="gramStart"/>
      <w:r w:rsidR="005042A0">
        <w:t>ЕДДС</w:t>
      </w:r>
      <w:proofErr w:type="gramEnd"/>
      <w:r w:rsidR="005042A0">
        <w:t xml:space="preserve"> </w:t>
      </w:r>
      <w:r w:rsidR="003D304E">
        <w:t>ЗАТО Северск</w:t>
      </w:r>
    </w:p>
    <w:p w:rsidR="00386062" w:rsidRPr="0097525A" w:rsidRDefault="00386062" w:rsidP="00386062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5061806"/>
            <wp:effectExtent l="19050" t="0" r="0" b="0"/>
            <wp:docPr id="1" name="Рисунок 1" descr="\\192.168.0.5\fileshare\Обмен\Андреевских\Шевченко\Все Памятки\Морозы, зима\2020.11 безопасность на льду\Инфографика Безопасность на льду 11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5\fileshare\Обмен\Андреевских\Шевченко\Все Памятки\Морозы, зима\2020.11 безопасность на льду\Инфографика Безопасность на льду 11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06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062" w:rsidRPr="0097525A" w:rsidSect="0067245B">
      <w:pgSz w:w="11906" w:h="16838"/>
      <w:pgMar w:top="568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F0044F"/>
    <w:rsid w:val="00080A8F"/>
    <w:rsid w:val="000D2CCF"/>
    <w:rsid w:val="000F3A8E"/>
    <w:rsid w:val="001A1775"/>
    <w:rsid w:val="001E45A6"/>
    <w:rsid w:val="00224D07"/>
    <w:rsid w:val="002508EF"/>
    <w:rsid w:val="00386062"/>
    <w:rsid w:val="003B2BE2"/>
    <w:rsid w:val="003D304E"/>
    <w:rsid w:val="0040202F"/>
    <w:rsid w:val="00464BEA"/>
    <w:rsid w:val="00480619"/>
    <w:rsid w:val="004A679E"/>
    <w:rsid w:val="005042A0"/>
    <w:rsid w:val="0067245B"/>
    <w:rsid w:val="006B0B66"/>
    <w:rsid w:val="006D121F"/>
    <w:rsid w:val="007619DE"/>
    <w:rsid w:val="007628B2"/>
    <w:rsid w:val="008354BD"/>
    <w:rsid w:val="008A1F9D"/>
    <w:rsid w:val="008B6DF4"/>
    <w:rsid w:val="0097525A"/>
    <w:rsid w:val="00993378"/>
    <w:rsid w:val="009B3EBB"/>
    <w:rsid w:val="00A23BE7"/>
    <w:rsid w:val="00A84DBA"/>
    <w:rsid w:val="00AD5266"/>
    <w:rsid w:val="00B751BD"/>
    <w:rsid w:val="00C95C9D"/>
    <w:rsid w:val="00CA1A84"/>
    <w:rsid w:val="00CF05D1"/>
    <w:rsid w:val="00E12597"/>
    <w:rsid w:val="00EB021D"/>
    <w:rsid w:val="00F0044F"/>
    <w:rsid w:val="00F31AD6"/>
    <w:rsid w:val="00F84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4B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860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86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6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2016-10-12T02:21:00Z</cp:lastPrinted>
  <dcterms:created xsi:type="dcterms:W3CDTF">2020-11-17T03:08:00Z</dcterms:created>
  <dcterms:modified xsi:type="dcterms:W3CDTF">2021-05-26T03:56:00Z</dcterms:modified>
</cp:coreProperties>
</file>